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CDF" w:rsidRPr="00011A61" w:rsidRDefault="005C5E2E" w:rsidP="00203CDF">
      <w:pPr>
        <w:spacing w:after="0" w:line="240" w:lineRule="auto"/>
        <w:ind w:right="6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Всероссийская олимпиада</w:t>
      </w:r>
      <w:r w:rsidR="00203CDF" w:rsidRPr="00011A61">
        <w:rPr>
          <w:rFonts w:ascii="Times New Roman" w:eastAsia="Times New Roman" w:hAnsi="Times New Roman"/>
          <w:b/>
          <w:sz w:val="24"/>
          <w:szCs w:val="24"/>
        </w:rPr>
        <w:t xml:space="preserve"> школьников</w:t>
      </w:r>
    </w:p>
    <w:p w:rsidR="00203CDF" w:rsidRDefault="00203CDF" w:rsidP="00203CDF">
      <w:pPr>
        <w:spacing w:after="0" w:line="240" w:lineRule="auto"/>
        <w:ind w:right="6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11A61">
        <w:rPr>
          <w:rFonts w:ascii="Times New Roman" w:eastAsia="Times New Roman" w:hAnsi="Times New Roman"/>
          <w:b/>
          <w:sz w:val="24"/>
          <w:szCs w:val="24"/>
        </w:rPr>
        <w:t>по искусству (мировой художественной культуре)</w:t>
      </w:r>
      <w:r w:rsidR="005C5E2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011A61">
        <w:rPr>
          <w:rFonts w:ascii="Times New Roman" w:eastAsia="Times New Roman" w:hAnsi="Times New Roman"/>
          <w:b/>
          <w:sz w:val="24"/>
          <w:szCs w:val="24"/>
        </w:rPr>
        <w:t>2024/2025 учебного года</w:t>
      </w:r>
    </w:p>
    <w:p w:rsidR="005C5E2E" w:rsidRPr="00011A61" w:rsidRDefault="005C5E2E" w:rsidP="00203CDF">
      <w:pPr>
        <w:spacing w:after="0" w:line="240" w:lineRule="auto"/>
        <w:ind w:right="6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Муниципальный  этап</w:t>
      </w:r>
    </w:p>
    <w:p w:rsidR="00203CDF" w:rsidRPr="00011A61" w:rsidRDefault="00203CDF" w:rsidP="00203CD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11A61">
        <w:rPr>
          <w:rFonts w:ascii="Times New Roman" w:hAnsi="Times New Roman" w:cs="Times New Roman"/>
          <w:b/>
          <w:sz w:val="24"/>
          <w:szCs w:val="24"/>
        </w:rPr>
        <w:t xml:space="preserve">Бланк ответов </w:t>
      </w:r>
      <w:r w:rsidRPr="00011A61">
        <w:rPr>
          <w:rFonts w:ascii="Times New Roman" w:eastAsia="Times New Roman" w:hAnsi="Times New Roman"/>
          <w:b/>
          <w:sz w:val="24"/>
          <w:szCs w:val="24"/>
        </w:rPr>
        <w:t>для учащихся 9 классов</w:t>
      </w:r>
    </w:p>
    <w:p w:rsidR="00203CDF" w:rsidRDefault="00203CDF" w:rsidP="006F00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6953" w:rsidRPr="009F7637" w:rsidRDefault="006F0008" w:rsidP="00203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</w:t>
      </w:r>
      <w:r w:rsidR="00203CD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F7637" w:rsidRPr="009F7637">
        <w:rPr>
          <w:rFonts w:ascii="Times New Roman" w:hAnsi="Times New Roman" w:cs="Times New Roman"/>
          <w:sz w:val="24"/>
          <w:szCs w:val="24"/>
        </w:rPr>
        <w:t>Заполните таблицу.</w:t>
      </w:r>
    </w:p>
    <w:tbl>
      <w:tblPr>
        <w:tblStyle w:val="a3"/>
        <w:tblW w:w="0" w:type="auto"/>
        <w:tblInd w:w="-147" w:type="dxa"/>
        <w:tblLook w:val="04A0"/>
      </w:tblPr>
      <w:tblGrid>
        <w:gridCol w:w="5075"/>
        <w:gridCol w:w="5386"/>
      </w:tblGrid>
      <w:tr w:rsidR="00A36953" w:rsidTr="00203CDF">
        <w:tc>
          <w:tcPr>
            <w:tcW w:w="5075" w:type="dxa"/>
          </w:tcPr>
          <w:p w:rsidR="00A36953" w:rsidRPr="003E723C" w:rsidRDefault="00A36953" w:rsidP="00BF0B1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3C">
              <w:rPr>
                <w:rFonts w:ascii="Times New Roman" w:hAnsi="Times New Roman" w:cs="Times New Roman"/>
                <w:b/>
                <w:sz w:val="24"/>
                <w:szCs w:val="24"/>
              </w:rPr>
              <w:t>Напишите фамилию и имя скульптора</w:t>
            </w:r>
          </w:p>
        </w:tc>
        <w:tc>
          <w:tcPr>
            <w:tcW w:w="5386" w:type="dxa"/>
          </w:tcPr>
          <w:p w:rsidR="00A36953" w:rsidRPr="003E723C" w:rsidRDefault="00A36953" w:rsidP="00BF0B1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3C">
              <w:rPr>
                <w:rFonts w:ascii="Times New Roman" w:hAnsi="Times New Roman" w:cs="Times New Roman"/>
                <w:b/>
                <w:sz w:val="24"/>
                <w:szCs w:val="24"/>
              </w:rPr>
              <w:t>Напишите название его скульптуры</w:t>
            </w:r>
          </w:p>
        </w:tc>
      </w:tr>
      <w:tr w:rsidR="00A36953" w:rsidTr="00203CDF">
        <w:tc>
          <w:tcPr>
            <w:tcW w:w="5075" w:type="dxa"/>
          </w:tcPr>
          <w:p w:rsidR="00A36953" w:rsidRDefault="00A36953" w:rsidP="00A3695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53" w:rsidRDefault="00A36953" w:rsidP="00A3695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53" w:rsidRDefault="00A36953" w:rsidP="00A3695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6953" w:rsidRPr="00076358" w:rsidRDefault="00A36953" w:rsidP="00BF0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953" w:rsidTr="00203CDF">
        <w:tc>
          <w:tcPr>
            <w:tcW w:w="5075" w:type="dxa"/>
          </w:tcPr>
          <w:p w:rsidR="00A36953" w:rsidRPr="003E723C" w:rsidRDefault="00A36953" w:rsidP="00BF0B1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культуре какого народа произведение принадлежит </w:t>
            </w:r>
          </w:p>
        </w:tc>
        <w:tc>
          <w:tcPr>
            <w:tcW w:w="5386" w:type="dxa"/>
          </w:tcPr>
          <w:p w:rsidR="00A36953" w:rsidRPr="00954724" w:rsidRDefault="00A36953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724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место его нахождения</w:t>
            </w:r>
          </w:p>
        </w:tc>
      </w:tr>
      <w:tr w:rsidR="00A36953" w:rsidTr="00203CDF">
        <w:tc>
          <w:tcPr>
            <w:tcW w:w="5075" w:type="dxa"/>
          </w:tcPr>
          <w:p w:rsidR="00A36953" w:rsidRDefault="00A36953" w:rsidP="00BF0B1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53" w:rsidRDefault="00A36953" w:rsidP="00BF0B1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53" w:rsidRPr="003E723C" w:rsidRDefault="00A36953" w:rsidP="00BF0B1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6953" w:rsidRDefault="00A36953" w:rsidP="00BF0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953" w:rsidTr="00203CDF">
        <w:tc>
          <w:tcPr>
            <w:tcW w:w="10461" w:type="dxa"/>
            <w:gridSpan w:val="2"/>
          </w:tcPr>
          <w:p w:rsidR="00A36953" w:rsidRDefault="00A36953" w:rsidP="00BF0B1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3C">
              <w:rPr>
                <w:rFonts w:ascii="Times New Roman" w:hAnsi="Times New Roman" w:cs="Times New Roman"/>
                <w:b/>
                <w:sz w:val="24"/>
                <w:szCs w:val="24"/>
              </w:rPr>
              <w:t>Другие скульпторы, выполнившие скульптуру по такому же сюжету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0D64FF">
              <w:rPr>
                <w:rFonts w:ascii="Times New Roman" w:hAnsi="Times New Roman" w:cs="Times New Roman"/>
                <w:b/>
                <w:sz w:val="24"/>
                <w:szCs w:val="24"/>
              </w:rPr>
              <w:t>период (эпоху, год), когда они были созданы</w:t>
            </w:r>
          </w:p>
          <w:p w:rsidR="00A36953" w:rsidRPr="003E723C" w:rsidRDefault="00A36953" w:rsidP="00BF0B1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6953" w:rsidTr="00203CDF">
        <w:tc>
          <w:tcPr>
            <w:tcW w:w="5075" w:type="dxa"/>
          </w:tcPr>
          <w:p w:rsidR="00A36953" w:rsidRDefault="00A36953" w:rsidP="00BF0B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53" w:rsidRDefault="00A36953" w:rsidP="00BF0B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53" w:rsidRDefault="00A36953" w:rsidP="00BF0B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A36953" w:rsidRDefault="00A36953" w:rsidP="00BF0B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53" w:rsidRDefault="00A36953" w:rsidP="00BF0B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05D2" w:rsidRPr="004D05D2" w:rsidRDefault="004D05D2" w:rsidP="004D05D2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6953" w:rsidRPr="00076358" w:rsidRDefault="00FF78F0" w:rsidP="00203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8F0">
        <w:rPr>
          <w:rFonts w:ascii="Times New Roman" w:hAnsi="Times New Roman" w:cs="Times New Roman"/>
          <w:b/>
          <w:sz w:val="24"/>
          <w:szCs w:val="24"/>
        </w:rPr>
        <w:t>Задание №2</w:t>
      </w:r>
      <w:r w:rsidR="00203CD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36953" w:rsidRPr="00A36953">
        <w:rPr>
          <w:rFonts w:ascii="Times New Roman" w:hAnsi="Times New Roman" w:cs="Times New Roman"/>
          <w:sz w:val="24"/>
          <w:szCs w:val="24"/>
        </w:rPr>
        <w:t>Вспомните названия этих произведений, авторов, создавших данные шедевры. Напишите этапы Возрождения.</w:t>
      </w:r>
    </w:p>
    <w:tbl>
      <w:tblPr>
        <w:tblStyle w:val="a3"/>
        <w:tblW w:w="0" w:type="auto"/>
        <w:tblInd w:w="-147" w:type="dxa"/>
        <w:tblLook w:val="04A0"/>
      </w:tblPr>
      <w:tblGrid>
        <w:gridCol w:w="1427"/>
        <w:gridCol w:w="4073"/>
        <w:gridCol w:w="2294"/>
        <w:gridCol w:w="2951"/>
      </w:tblGrid>
      <w:tr w:rsidR="00FF78F0" w:rsidTr="00203CDF">
        <w:tc>
          <w:tcPr>
            <w:tcW w:w="1427" w:type="dxa"/>
          </w:tcPr>
          <w:p w:rsidR="00FF78F0" w:rsidRPr="005751D4" w:rsidRDefault="00FF78F0" w:rsidP="008C03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1D4">
              <w:rPr>
                <w:rFonts w:ascii="Times New Roman" w:hAnsi="Times New Roman" w:cs="Times New Roman"/>
                <w:b/>
                <w:sz w:val="24"/>
                <w:szCs w:val="24"/>
              </w:rPr>
              <w:t>№ картинки</w:t>
            </w:r>
          </w:p>
        </w:tc>
        <w:tc>
          <w:tcPr>
            <w:tcW w:w="4073" w:type="dxa"/>
          </w:tcPr>
          <w:p w:rsidR="00FF78F0" w:rsidRPr="005751D4" w:rsidRDefault="00FF78F0" w:rsidP="008C03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1D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произведения</w:t>
            </w:r>
          </w:p>
        </w:tc>
        <w:tc>
          <w:tcPr>
            <w:tcW w:w="2294" w:type="dxa"/>
          </w:tcPr>
          <w:p w:rsidR="00FF78F0" w:rsidRPr="005751D4" w:rsidRDefault="00FF78F0" w:rsidP="008C03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1D4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2951" w:type="dxa"/>
          </w:tcPr>
          <w:p w:rsidR="00FF78F0" w:rsidRPr="005751D4" w:rsidRDefault="00FF78F0" w:rsidP="008C03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Возрождения</w:t>
            </w:r>
          </w:p>
        </w:tc>
      </w:tr>
      <w:tr w:rsidR="00FF78F0" w:rsidTr="00203CDF">
        <w:tc>
          <w:tcPr>
            <w:tcW w:w="1427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3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F0" w:rsidTr="00203CDF">
        <w:tc>
          <w:tcPr>
            <w:tcW w:w="1427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3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F0" w:rsidTr="00203CDF">
        <w:tc>
          <w:tcPr>
            <w:tcW w:w="1427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3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F0" w:rsidTr="00203CDF">
        <w:tc>
          <w:tcPr>
            <w:tcW w:w="1427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3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F0" w:rsidTr="00203CDF">
        <w:tc>
          <w:tcPr>
            <w:tcW w:w="1427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3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F0" w:rsidTr="00203CDF">
        <w:tc>
          <w:tcPr>
            <w:tcW w:w="1427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3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</w:tcPr>
          <w:p w:rsidR="00FF78F0" w:rsidRDefault="00FF78F0" w:rsidP="008C0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78F0" w:rsidRPr="00FF78F0" w:rsidRDefault="00FF78F0" w:rsidP="00FF78F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F78F0">
        <w:rPr>
          <w:rFonts w:ascii="Times New Roman" w:hAnsi="Times New Roman" w:cs="Times New Roman"/>
          <w:sz w:val="24"/>
          <w:szCs w:val="24"/>
        </w:rPr>
        <w:t xml:space="preserve">Приведите примеры работ с </w:t>
      </w:r>
      <w:r w:rsidR="005B6D31">
        <w:rPr>
          <w:rFonts w:ascii="Times New Roman" w:hAnsi="Times New Roman" w:cs="Times New Roman"/>
          <w:sz w:val="24"/>
          <w:szCs w:val="24"/>
        </w:rPr>
        <w:t>изображением собак</w:t>
      </w:r>
      <w:r w:rsidRPr="00FF78F0">
        <w:rPr>
          <w:rFonts w:ascii="Times New Roman" w:hAnsi="Times New Roman" w:cs="Times New Roman"/>
          <w:sz w:val="24"/>
          <w:szCs w:val="24"/>
        </w:rPr>
        <w:t xml:space="preserve"> других художников разных эпох в различных видах искусства.</w:t>
      </w:r>
    </w:p>
    <w:tbl>
      <w:tblPr>
        <w:tblStyle w:val="a3"/>
        <w:tblW w:w="10745" w:type="dxa"/>
        <w:tblInd w:w="-147" w:type="dxa"/>
        <w:tblLook w:val="04A0"/>
      </w:tblPr>
      <w:tblGrid>
        <w:gridCol w:w="851"/>
        <w:gridCol w:w="3657"/>
        <w:gridCol w:w="3469"/>
        <w:gridCol w:w="2768"/>
      </w:tblGrid>
      <w:tr w:rsidR="00FF78F0" w:rsidTr="005C5E2E">
        <w:tc>
          <w:tcPr>
            <w:tcW w:w="851" w:type="dxa"/>
          </w:tcPr>
          <w:p w:rsidR="00FF78F0" w:rsidRPr="00FF78F0" w:rsidRDefault="00FF78F0" w:rsidP="00FF7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8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57" w:type="dxa"/>
          </w:tcPr>
          <w:p w:rsidR="00FF78F0" w:rsidRPr="00FF78F0" w:rsidRDefault="00FF78F0" w:rsidP="00FF7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8F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произведения</w:t>
            </w:r>
          </w:p>
        </w:tc>
        <w:tc>
          <w:tcPr>
            <w:tcW w:w="3469" w:type="dxa"/>
          </w:tcPr>
          <w:p w:rsidR="00FF78F0" w:rsidRPr="00FF78F0" w:rsidRDefault="00FF78F0" w:rsidP="00FF7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8F0">
              <w:rPr>
                <w:rFonts w:ascii="Times New Roman" w:hAnsi="Times New Roman" w:cs="Times New Roman"/>
                <w:b/>
                <w:sz w:val="24"/>
                <w:szCs w:val="24"/>
              </w:rPr>
              <w:t>Вид искусства</w:t>
            </w:r>
          </w:p>
        </w:tc>
        <w:tc>
          <w:tcPr>
            <w:tcW w:w="2768" w:type="dxa"/>
          </w:tcPr>
          <w:p w:rsidR="00FF78F0" w:rsidRPr="00FF78F0" w:rsidRDefault="00FF78F0" w:rsidP="00FF7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8F0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</w:tr>
      <w:tr w:rsidR="00FF78F0" w:rsidTr="005C5E2E">
        <w:tc>
          <w:tcPr>
            <w:tcW w:w="851" w:type="dxa"/>
          </w:tcPr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7" w:type="dxa"/>
          </w:tcPr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F0" w:rsidTr="005C5E2E">
        <w:tc>
          <w:tcPr>
            <w:tcW w:w="851" w:type="dxa"/>
          </w:tcPr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7" w:type="dxa"/>
          </w:tcPr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F0" w:rsidTr="005C5E2E">
        <w:tc>
          <w:tcPr>
            <w:tcW w:w="851" w:type="dxa"/>
          </w:tcPr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7" w:type="dxa"/>
          </w:tcPr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F0" w:rsidTr="005C5E2E">
        <w:tc>
          <w:tcPr>
            <w:tcW w:w="851" w:type="dxa"/>
          </w:tcPr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7" w:type="dxa"/>
          </w:tcPr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F0" w:rsidTr="005C5E2E">
        <w:tc>
          <w:tcPr>
            <w:tcW w:w="851" w:type="dxa"/>
          </w:tcPr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657" w:type="dxa"/>
          </w:tcPr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FF78F0" w:rsidRDefault="00FF78F0" w:rsidP="00076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60FE" w:rsidRPr="00076358" w:rsidRDefault="00D460FE" w:rsidP="00076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6633" w:rsidRPr="00F95B08" w:rsidRDefault="00D70DC7" w:rsidP="00203C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5B08">
        <w:rPr>
          <w:rFonts w:ascii="Times New Roman" w:hAnsi="Times New Roman" w:cs="Times New Roman"/>
          <w:b/>
          <w:sz w:val="24"/>
          <w:szCs w:val="24"/>
        </w:rPr>
        <w:t>Задание № 3</w:t>
      </w:r>
      <w:r w:rsidR="00203CD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F7637" w:rsidRPr="00514253">
        <w:rPr>
          <w:rFonts w:ascii="Times New Roman" w:hAnsi="Times New Roman" w:cs="Times New Roman"/>
          <w:sz w:val="24"/>
          <w:szCs w:val="24"/>
        </w:rPr>
        <w:t>Напишите определения терминов в табл</w:t>
      </w:r>
      <w:r w:rsidR="009F7637">
        <w:rPr>
          <w:rFonts w:ascii="Times New Roman" w:hAnsi="Times New Roman" w:cs="Times New Roman"/>
          <w:sz w:val="24"/>
          <w:szCs w:val="24"/>
        </w:rPr>
        <w:t>ицу. К какому периоду искусства</w:t>
      </w:r>
      <w:r w:rsidR="009F7637" w:rsidRPr="00514253">
        <w:rPr>
          <w:rFonts w:ascii="Times New Roman" w:hAnsi="Times New Roman" w:cs="Times New Roman"/>
          <w:sz w:val="24"/>
          <w:szCs w:val="24"/>
        </w:rPr>
        <w:t xml:space="preserve"> относятся эти термины?</w:t>
      </w:r>
    </w:p>
    <w:tbl>
      <w:tblPr>
        <w:tblStyle w:val="a3"/>
        <w:tblW w:w="10461" w:type="dxa"/>
        <w:tblInd w:w="-147" w:type="dxa"/>
        <w:tblLook w:val="04A0"/>
      </w:tblPr>
      <w:tblGrid>
        <w:gridCol w:w="2098"/>
        <w:gridCol w:w="8363"/>
      </w:tblGrid>
      <w:tr w:rsidR="00917ED5" w:rsidTr="00203CDF">
        <w:tc>
          <w:tcPr>
            <w:tcW w:w="2098" w:type="dxa"/>
          </w:tcPr>
          <w:p w:rsidR="00917ED5" w:rsidRDefault="00917ED5" w:rsidP="00BF0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Слово</w:t>
            </w:r>
          </w:p>
        </w:tc>
        <w:tc>
          <w:tcPr>
            <w:tcW w:w="8363" w:type="dxa"/>
          </w:tcPr>
          <w:p w:rsidR="00917ED5" w:rsidRPr="00D70DC7" w:rsidRDefault="00917ED5" w:rsidP="00BF0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</w:t>
            </w:r>
          </w:p>
        </w:tc>
      </w:tr>
      <w:tr w:rsidR="00917ED5" w:rsidTr="00203CDF">
        <w:tc>
          <w:tcPr>
            <w:tcW w:w="2098" w:type="dxa"/>
          </w:tcPr>
          <w:p w:rsidR="00917ED5" w:rsidRPr="00A658C3" w:rsidRDefault="00917ED5" w:rsidP="00BF0B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ED5" w:rsidTr="00203CDF">
        <w:tc>
          <w:tcPr>
            <w:tcW w:w="2098" w:type="dxa"/>
          </w:tcPr>
          <w:p w:rsidR="00917ED5" w:rsidRPr="00A658C3" w:rsidRDefault="00917ED5" w:rsidP="00BF0B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ED5" w:rsidTr="00203CDF">
        <w:tc>
          <w:tcPr>
            <w:tcW w:w="2098" w:type="dxa"/>
          </w:tcPr>
          <w:p w:rsidR="00917ED5" w:rsidRPr="00A658C3" w:rsidRDefault="00917ED5" w:rsidP="00BF0B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ED5" w:rsidTr="00203CDF">
        <w:tc>
          <w:tcPr>
            <w:tcW w:w="2098" w:type="dxa"/>
          </w:tcPr>
          <w:p w:rsidR="00917ED5" w:rsidRPr="00A658C3" w:rsidRDefault="00917ED5" w:rsidP="00BF0B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D5" w:rsidRPr="00A658C3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ED5" w:rsidTr="00203CDF">
        <w:tc>
          <w:tcPr>
            <w:tcW w:w="2098" w:type="dxa"/>
          </w:tcPr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D5" w:rsidRPr="00A658C3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ED5" w:rsidTr="00203CDF">
        <w:tc>
          <w:tcPr>
            <w:tcW w:w="2098" w:type="dxa"/>
          </w:tcPr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D5" w:rsidRPr="00A658C3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ED5" w:rsidTr="00203CDF">
        <w:tc>
          <w:tcPr>
            <w:tcW w:w="2098" w:type="dxa"/>
          </w:tcPr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D5" w:rsidRPr="00A658C3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ED5" w:rsidTr="00203CDF">
        <w:tc>
          <w:tcPr>
            <w:tcW w:w="2098" w:type="dxa"/>
          </w:tcPr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D5" w:rsidRPr="00A658C3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ED5" w:rsidTr="00203CDF">
        <w:tc>
          <w:tcPr>
            <w:tcW w:w="2098" w:type="dxa"/>
          </w:tcPr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D5" w:rsidRPr="00A658C3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ED5" w:rsidTr="00203CDF">
        <w:tc>
          <w:tcPr>
            <w:tcW w:w="2098" w:type="dxa"/>
          </w:tcPr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D5" w:rsidRPr="00A658C3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ED5" w:rsidTr="00203CDF">
        <w:tc>
          <w:tcPr>
            <w:tcW w:w="2098" w:type="dxa"/>
          </w:tcPr>
          <w:p w:rsidR="00917ED5" w:rsidRDefault="00917ED5" w:rsidP="00BF0B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Эпоха</w:t>
            </w:r>
          </w:p>
          <w:p w:rsidR="00203CDF" w:rsidRDefault="00203CDF" w:rsidP="00BF0B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917ED5" w:rsidRPr="002A6AC4" w:rsidRDefault="00917ED5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60FE" w:rsidRPr="00076358" w:rsidRDefault="00D460FE" w:rsidP="00076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481" w:rsidRPr="009F7637" w:rsidRDefault="00843EB3" w:rsidP="00203C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5B08">
        <w:rPr>
          <w:rFonts w:ascii="Times New Roman" w:hAnsi="Times New Roman" w:cs="Times New Roman"/>
          <w:b/>
          <w:sz w:val="24"/>
          <w:szCs w:val="24"/>
        </w:rPr>
        <w:t xml:space="preserve">Задание №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203CD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F7637" w:rsidRPr="009F7637">
        <w:rPr>
          <w:rFonts w:ascii="Times New Roman" w:hAnsi="Times New Roman" w:cs="Times New Roman"/>
          <w:sz w:val="24"/>
          <w:szCs w:val="24"/>
        </w:rPr>
        <w:t>Заполните таблицу</w:t>
      </w:r>
    </w:p>
    <w:tbl>
      <w:tblPr>
        <w:tblStyle w:val="a3"/>
        <w:tblW w:w="0" w:type="auto"/>
        <w:tblLook w:val="04A0"/>
      </w:tblPr>
      <w:tblGrid>
        <w:gridCol w:w="3652"/>
        <w:gridCol w:w="3115"/>
        <w:gridCol w:w="3831"/>
      </w:tblGrid>
      <w:tr w:rsidR="001C2481" w:rsidTr="00203CDF">
        <w:tc>
          <w:tcPr>
            <w:tcW w:w="3652" w:type="dxa"/>
          </w:tcPr>
          <w:p w:rsidR="001C2481" w:rsidRPr="00810D43" w:rsidRDefault="001C2481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D43">
              <w:rPr>
                <w:rFonts w:ascii="Times New Roman" w:hAnsi="Times New Roman" w:cs="Times New Roman"/>
                <w:b/>
                <w:sz w:val="24"/>
                <w:szCs w:val="24"/>
              </w:rPr>
              <w:t>Напишите название произведения, место нахождения</w:t>
            </w:r>
          </w:p>
        </w:tc>
        <w:tc>
          <w:tcPr>
            <w:tcW w:w="3115" w:type="dxa"/>
          </w:tcPr>
          <w:p w:rsidR="001C2481" w:rsidRPr="00810D43" w:rsidRDefault="001C2481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D43">
              <w:rPr>
                <w:rFonts w:ascii="Times New Roman" w:hAnsi="Times New Roman" w:cs="Times New Roman"/>
                <w:b/>
                <w:sz w:val="24"/>
                <w:szCs w:val="24"/>
              </w:rPr>
              <w:t>Автор произведения</w:t>
            </w:r>
          </w:p>
        </w:tc>
        <w:tc>
          <w:tcPr>
            <w:tcW w:w="3831" w:type="dxa"/>
          </w:tcPr>
          <w:p w:rsidR="001C2481" w:rsidRPr="00810D43" w:rsidRDefault="001C2481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D43">
              <w:rPr>
                <w:rFonts w:ascii="Times New Roman" w:hAnsi="Times New Roman" w:cs="Times New Roman"/>
                <w:b/>
                <w:sz w:val="24"/>
                <w:szCs w:val="24"/>
              </w:rPr>
              <w:t>Эпоха создания произведения</w:t>
            </w:r>
          </w:p>
        </w:tc>
      </w:tr>
      <w:tr w:rsidR="001C2481" w:rsidTr="00203CDF">
        <w:tc>
          <w:tcPr>
            <w:tcW w:w="3652" w:type="dxa"/>
          </w:tcPr>
          <w:p w:rsidR="001C2481" w:rsidRDefault="001C2481" w:rsidP="00BF0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481" w:rsidRDefault="001C2481" w:rsidP="00BF0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481" w:rsidRDefault="001C2481" w:rsidP="00BF0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481" w:rsidRDefault="001C2481" w:rsidP="00BF0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481" w:rsidRPr="00E46519" w:rsidRDefault="001C2481" w:rsidP="00BF0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1C2481" w:rsidRPr="00E46519" w:rsidRDefault="001C2481" w:rsidP="00BF0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1C2481" w:rsidRPr="00E46519" w:rsidRDefault="001C2481" w:rsidP="00BF0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481" w:rsidTr="00203CDF">
        <w:tc>
          <w:tcPr>
            <w:tcW w:w="3652" w:type="dxa"/>
          </w:tcPr>
          <w:p w:rsidR="001C2481" w:rsidRDefault="001C2481" w:rsidP="001C24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групп</w:t>
            </w:r>
            <w:r>
              <w:t xml:space="preserve"> </w:t>
            </w:r>
            <w:r w:rsidRPr="001C2481">
              <w:rPr>
                <w:i/>
              </w:rPr>
              <w:t>(</w:t>
            </w:r>
            <w:r w:rsidRPr="001C2481">
              <w:rPr>
                <w:rFonts w:ascii="Times New Roman" w:hAnsi="Times New Roman" w:cs="Times New Roman"/>
                <w:i/>
                <w:sz w:val="24"/>
                <w:szCs w:val="24"/>
              </w:rPr>
              <w:t>Объясн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ение</w:t>
            </w:r>
            <w:r w:rsidRPr="001C248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принцип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1C248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группировки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946" w:type="dxa"/>
            <w:gridSpan w:val="2"/>
          </w:tcPr>
          <w:p w:rsidR="001C2481" w:rsidRPr="00810D43" w:rsidRDefault="001C2481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Слова, словосочетания </w:t>
            </w:r>
          </w:p>
        </w:tc>
      </w:tr>
      <w:tr w:rsidR="001C2481" w:rsidTr="00203CDF">
        <w:tc>
          <w:tcPr>
            <w:tcW w:w="3652" w:type="dxa"/>
          </w:tcPr>
          <w:p w:rsidR="001C2481" w:rsidRDefault="001C2481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CDF" w:rsidRDefault="00203CDF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CDF" w:rsidRDefault="00203CDF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CDF" w:rsidRDefault="00203CDF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CDF" w:rsidRDefault="00203CDF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CDF" w:rsidRDefault="00203CDF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gridSpan w:val="2"/>
          </w:tcPr>
          <w:p w:rsidR="001C2481" w:rsidRDefault="001C2481" w:rsidP="00B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481" w:rsidRDefault="001C2481" w:rsidP="00B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481" w:rsidRDefault="001C2481" w:rsidP="00B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481" w:rsidRDefault="001C2481" w:rsidP="00B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481" w:rsidRPr="00E24290" w:rsidRDefault="001C2481" w:rsidP="00B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481" w:rsidTr="00203CDF">
        <w:tc>
          <w:tcPr>
            <w:tcW w:w="3652" w:type="dxa"/>
          </w:tcPr>
          <w:p w:rsidR="001C2481" w:rsidRDefault="001C2481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gridSpan w:val="2"/>
          </w:tcPr>
          <w:p w:rsidR="001C2481" w:rsidRDefault="001C2481" w:rsidP="00BF0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2481" w:rsidRDefault="001C2481" w:rsidP="00BF0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2481" w:rsidRDefault="001C2481" w:rsidP="00BF0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2481" w:rsidRDefault="001C2481" w:rsidP="00BF0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2481" w:rsidRDefault="001C2481" w:rsidP="00BF0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2481" w:rsidTr="00203CDF">
        <w:tc>
          <w:tcPr>
            <w:tcW w:w="3652" w:type="dxa"/>
          </w:tcPr>
          <w:p w:rsidR="001C2481" w:rsidRDefault="001C2481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gridSpan w:val="2"/>
          </w:tcPr>
          <w:p w:rsidR="001C2481" w:rsidRDefault="001C2481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2481" w:rsidRDefault="001C2481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2481" w:rsidRDefault="001C2481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2481" w:rsidRDefault="001C2481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2481" w:rsidRDefault="001C2481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2481" w:rsidTr="00203CDF">
        <w:tc>
          <w:tcPr>
            <w:tcW w:w="3652" w:type="dxa"/>
          </w:tcPr>
          <w:p w:rsidR="001C2481" w:rsidRDefault="001C2481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Другие произведения автора</w:t>
            </w:r>
          </w:p>
          <w:p w:rsidR="00203CDF" w:rsidRDefault="00203CDF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2481" w:rsidRDefault="001C2481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gridSpan w:val="2"/>
          </w:tcPr>
          <w:p w:rsidR="001C2481" w:rsidRPr="00BF23E1" w:rsidRDefault="001C2481" w:rsidP="00B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3CDF" w:rsidRDefault="00203CDF" w:rsidP="004829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98E" w:rsidRPr="00094896" w:rsidRDefault="0048298E" w:rsidP="00203CDF">
      <w:pPr>
        <w:spacing w:after="0" w:line="240" w:lineRule="auto"/>
        <w:ind w:right="-166"/>
        <w:rPr>
          <w:rFonts w:ascii="Times New Roman" w:hAnsi="Times New Roman" w:cs="Times New Roman"/>
          <w:b/>
          <w:sz w:val="24"/>
          <w:szCs w:val="24"/>
        </w:rPr>
      </w:pPr>
      <w:r w:rsidRPr="00094896">
        <w:rPr>
          <w:rFonts w:ascii="Times New Roman" w:hAnsi="Times New Roman" w:cs="Times New Roman"/>
          <w:b/>
          <w:sz w:val="24"/>
          <w:szCs w:val="24"/>
        </w:rPr>
        <w:t>Задание № 5</w:t>
      </w:r>
      <w:r w:rsidR="00203CDF">
        <w:rPr>
          <w:rFonts w:ascii="Times New Roman" w:hAnsi="Times New Roman" w:cs="Times New Roman"/>
          <w:b/>
          <w:sz w:val="24"/>
          <w:szCs w:val="24"/>
        </w:rPr>
        <w:t>.</w:t>
      </w:r>
      <w:r w:rsidRPr="00094896">
        <w:rPr>
          <w:rFonts w:ascii="Times New Roman" w:hAnsi="Times New Roman" w:cs="Times New Roman"/>
          <w:sz w:val="24"/>
          <w:szCs w:val="24"/>
        </w:rPr>
        <w:t>Рассмотрите и проанализируйте картину «</w:t>
      </w:r>
      <w:r>
        <w:rPr>
          <w:rFonts w:ascii="Times New Roman" w:hAnsi="Times New Roman" w:cs="Times New Roman"/>
          <w:sz w:val="24"/>
          <w:szCs w:val="24"/>
        </w:rPr>
        <w:t>Корабль дураков</w:t>
      </w:r>
      <w:r w:rsidRPr="00094896">
        <w:rPr>
          <w:rFonts w:ascii="Times New Roman" w:hAnsi="Times New Roman" w:cs="Times New Roman"/>
          <w:sz w:val="24"/>
          <w:szCs w:val="24"/>
        </w:rPr>
        <w:t>» художника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F2A">
        <w:rPr>
          <w:rFonts w:ascii="Times New Roman" w:hAnsi="Times New Roman" w:cs="Times New Roman"/>
          <w:sz w:val="24"/>
          <w:szCs w:val="24"/>
        </w:rPr>
        <w:t>Иеронима Босха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2830"/>
        <w:gridCol w:w="7768"/>
      </w:tblGrid>
      <w:tr w:rsidR="0048298E" w:rsidTr="005C5E2E">
        <w:tc>
          <w:tcPr>
            <w:tcW w:w="2830" w:type="dxa"/>
          </w:tcPr>
          <w:p w:rsidR="0048298E" w:rsidRDefault="0048298E" w:rsidP="00482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F2A">
              <w:rPr>
                <w:rFonts w:ascii="Times New Roman" w:hAnsi="Times New Roman" w:cs="Times New Roman"/>
                <w:sz w:val="24"/>
                <w:szCs w:val="24"/>
              </w:rPr>
              <w:t xml:space="preserve">1. Опишите общую композицию работы и художественные функции изображенных на ней фигур. </w:t>
            </w:r>
          </w:p>
          <w:p w:rsidR="0048298E" w:rsidRPr="0048298E" w:rsidRDefault="0048298E" w:rsidP="00843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8" w:type="dxa"/>
          </w:tcPr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298E" w:rsidTr="005C5E2E">
        <w:tc>
          <w:tcPr>
            <w:tcW w:w="2830" w:type="dxa"/>
          </w:tcPr>
          <w:p w:rsidR="0048298E" w:rsidRDefault="0048298E" w:rsidP="00482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F2A">
              <w:rPr>
                <w:rFonts w:ascii="Times New Roman" w:hAnsi="Times New Roman" w:cs="Times New Roman"/>
                <w:sz w:val="24"/>
                <w:szCs w:val="24"/>
              </w:rPr>
              <w:t xml:space="preserve">2. Назовите значимые запоминающиеся детали, их место в композиции и функции. </w:t>
            </w: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68" w:type="dxa"/>
          </w:tcPr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298E" w:rsidTr="005C5E2E">
        <w:tc>
          <w:tcPr>
            <w:tcW w:w="2830" w:type="dxa"/>
          </w:tcPr>
          <w:p w:rsidR="0048298E" w:rsidRDefault="0048298E" w:rsidP="00482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F2A">
              <w:rPr>
                <w:rFonts w:ascii="Times New Roman" w:hAnsi="Times New Roman" w:cs="Times New Roman"/>
                <w:sz w:val="24"/>
                <w:szCs w:val="24"/>
              </w:rPr>
              <w:t xml:space="preserve">3. Определите общее настроение картины. Запишите его одним предложением. </w:t>
            </w: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68" w:type="dxa"/>
          </w:tcPr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298E" w:rsidTr="005C5E2E">
        <w:tc>
          <w:tcPr>
            <w:tcW w:w="2830" w:type="dxa"/>
          </w:tcPr>
          <w:p w:rsidR="0048298E" w:rsidRDefault="0048298E" w:rsidP="004829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F2A">
              <w:rPr>
                <w:rFonts w:ascii="Times New Roman" w:hAnsi="Times New Roman" w:cs="Times New Roman"/>
                <w:sz w:val="24"/>
                <w:szCs w:val="24"/>
              </w:rPr>
              <w:t>4. Укажите три известные работы этого художника.</w:t>
            </w:r>
          </w:p>
        </w:tc>
        <w:tc>
          <w:tcPr>
            <w:tcW w:w="7768" w:type="dxa"/>
          </w:tcPr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298E" w:rsidRDefault="0048298E" w:rsidP="0084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43EB3" w:rsidRPr="0048298E" w:rsidRDefault="00843EB3" w:rsidP="00843EB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805D8" w:rsidRPr="006805D8" w:rsidRDefault="004660D2" w:rsidP="005C5E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B08">
        <w:rPr>
          <w:rFonts w:ascii="Times New Roman" w:hAnsi="Times New Roman" w:cs="Times New Roman"/>
          <w:b/>
          <w:sz w:val="24"/>
          <w:szCs w:val="24"/>
        </w:rPr>
        <w:t xml:space="preserve">Задание № </w:t>
      </w:r>
      <w:r w:rsidR="006805D8">
        <w:rPr>
          <w:rFonts w:ascii="Times New Roman" w:hAnsi="Times New Roman" w:cs="Times New Roman"/>
          <w:b/>
          <w:sz w:val="24"/>
          <w:szCs w:val="24"/>
        </w:rPr>
        <w:t>6</w:t>
      </w:r>
      <w:r w:rsidR="005C5E2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805D8" w:rsidRPr="006805D8">
        <w:rPr>
          <w:rFonts w:ascii="Times New Roman" w:hAnsi="Times New Roman" w:cs="Times New Roman"/>
          <w:sz w:val="24"/>
          <w:szCs w:val="24"/>
        </w:rPr>
        <w:t>Рассмотрите изображение на бланке «Изобразительный ряд».</w:t>
      </w:r>
    </w:p>
    <w:p w:rsidR="006805D8" w:rsidRPr="006805D8" w:rsidRDefault="006805D8" w:rsidP="0068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5D8">
        <w:rPr>
          <w:rFonts w:ascii="Times New Roman" w:hAnsi="Times New Roman" w:cs="Times New Roman"/>
          <w:sz w:val="24"/>
          <w:szCs w:val="24"/>
        </w:rPr>
        <w:t>1. Вспомните название, авторов и эпоху создания произведений.</w:t>
      </w:r>
    </w:p>
    <w:p w:rsidR="0038021E" w:rsidRDefault="006805D8" w:rsidP="0068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5D8">
        <w:rPr>
          <w:rFonts w:ascii="Times New Roman" w:hAnsi="Times New Roman" w:cs="Times New Roman"/>
          <w:sz w:val="24"/>
          <w:szCs w:val="24"/>
        </w:rPr>
        <w:t>2. Назовите вид искусства, к которому принадлежат данные произведения</w:t>
      </w:r>
    </w:p>
    <w:tbl>
      <w:tblPr>
        <w:tblStyle w:val="a3"/>
        <w:tblW w:w="10603" w:type="dxa"/>
        <w:tblInd w:w="-5" w:type="dxa"/>
        <w:tblLook w:val="04A0"/>
      </w:tblPr>
      <w:tblGrid>
        <w:gridCol w:w="1300"/>
        <w:gridCol w:w="4058"/>
        <w:gridCol w:w="2268"/>
        <w:gridCol w:w="2977"/>
      </w:tblGrid>
      <w:tr w:rsidR="006805D8" w:rsidTr="005C5E2E">
        <w:tc>
          <w:tcPr>
            <w:tcW w:w="1300" w:type="dxa"/>
          </w:tcPr>
          <w:p w:rsidR="006805D8" w:rsidRPr="00934AD0" w:rsidRDefault="006805D8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AD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картинки</w:t>
            </w:r>
          </w:p>
        </w:tc>
        <w:tc>
          <w:tcPr>
            <w:tcW w:w="4058" w:type="dxa"/>
          </w:tcPr>
          <w:p w:rsidR="006805D8" w:rsidRPr="00934AD0" w:rsidRDefault="006805D8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AD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2268" w:type="dxa"/>
          </w:tcPr>
          <w:p w:rsidR="006805D8" w:rsidRPr="00934AD0" w:rsidRDefault="006805D8" w:rsidP="00BF0B1A">
            <w:pPr>
              <w:tabs>
                <w:tab w:val="left" w:pos="830"/>
                <w:tab w:val="center" w:pos="12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2977" w:type="dxa"/>
          </w:tcPr>
          <w:p w:rsidR="006805D8" w:rsidRPr="00934AD0" w:rsidRDefault="006805D8" w:rsidP="00B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периода</w:t>
            </w:r>
          </w:p>
        </w:tc>
      </w:tr>
      <w:tr w:rsidR="006805D8" w:rsidTr="005C5E2E">
        <w:tc>
          <w:tcPr>
            <w:tcW w:w="1300" w:type="dxa"/>
          </w:tcPr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</w:tcPr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805D8" w:rsidRDefault="006805D8" w:rsidP="00B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5D8" w:rsidTr="005C5E2E">
        <w:tc>
          <w:tcPr>
            <w:tcW w:w="1300" w:type="dxa"/>
          </w:tcPr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8" w:type="dxa"/>
          </w:tcPr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805D8" w:rsidRDefault="006805D8" w:rsidP="00B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5D8" w:rsidTr="005C5E2E">
        <w:tc>
          <w:tcPr>
            <w:tcW w:w="1300" w:type="dxa"/>
          </w:tcPr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058" w:type="dxa"/>
          </w:tcPr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805D8" w:rsidRDefault="006805D8" w:rsidP="00B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5D8" w:rsidTr="005C5E2E">
        <w:tc>
          <w:tcPr>
            <w:tcW w:w="1300" w:type="dxa"/>
          </w:tcPr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8" w:type="dxa"/>
          </w:tcPr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805D8" w:rsidRDefault="006805D8" w:rsidP="00B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5D8" w:rsidTr="005C5E2E">
        <w:tc>
          <w:tcPr>
            <w:tcW w:w="1300" w:type="dxa"/>
          </w:tcPr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58" w:type="dxa"/>
          </w:tcPr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805D8" w:rsidRDefault="006805D8" w:rsidP="00B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5D8" w:rsidTr="005C5E2E">
        <w:tc>
          <w:tcPr>
            <w:tcW w:w="1300" w:type="dxa"/>
          </w:tcPr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58" w:type="dxa"/>
          </w:tcPr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805D8" w:rsidRDefault="006805D8" w:rsidP="00BF0B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805D8" w:rsidRDefault="006805D8" w:rsidP="00B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5D8" w:rsidTr="005C5E2E">
        <w:tc>
          <w:tcPr>
            <w:tcW w:w="1300" w:type="dxa"/>
          </w:tcPr>
          <w:p w:rsidR="006805D8" w:rsidRPr="00886D34" w:rsidRDefault="006805D8" w:rsidP="00BF0B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D34">
              <w:rPr>
                <w:rFonts w:ascii="Times New Roman" w:hAnsi="Times New Roman" w:cs="Times New Roman"/>
                <w:b/>
                <w:sz w:val="24"/>
                <w:szCs w:val="24"/>
              </w:rPr>
              <w:t>Вид искусства</w:t>
            </w:r>
          </w:p>
        </w:tc>
        <w:tc>
          <w:tcPr>
            <w:tcW w:w="9303" w:type="dxa"/>
            <w:gridSpan w:val="3"/>
          </w:tcPr>
          <w:p w:rsidR="006805D8" w:rsidRPr="00886D34" w:rsidRDefault="006805D8" w:rsidP="00B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021E" w:rsidRDefault="0038021E" w:rsidP="003802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7637" w:rsidRDefault="009F7637" w:rsidP="005C5E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B08">
        <w:rPr>
          <w:rFonts w:ascii="Times New Roman" w:hAnsi="Times New Roman" w:cs="Times New Roman"/>
          <w:b/>
          <w:sz w:val="24"/>
          <w:szCs w:val="24"/>
        </w:rPr>
        <w:t xml:space="preserve">Задание №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C5E2E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BF48A9">
        <w:rPr>
          <w:rFonts w:ascii="Times New Roman" w:hAnsi="Times New Roman" w:cs="Times New Roman"/>
          <w:sz w:val="24"/>
          <w:szCs w:val="24"/>
        </w:rPr>
        <w:t>Даны</w:t>
      </w:r>
      <w:proofErr w:type="gramEnd"/>
      <w:r w:rsidRPr="00BF48A9">
        <w:rPr>
          <w:rFonts w:ascii="Times New Roman" w:hAnsi="Times New Roman" w:cs="Times New Roman"/>
          <w:sz w:val="24"/>
          <w:szCs w:val="24"/>
        </w:rPr>
        <w:t xml:space="preserve"> 12 имен, понятий и терминов, связанных с искусством. </w:t>
      </w:r>
    </w:p>
    <w:p w:rsidR="009F7637" w:rsidRPr="00BF48A9" w:rsidRDefault="009F7637" w:rsidP="009F763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48A9">
        <w:rPr>
          <w:rFonts w:ascii="Times New Roman" w:hAnsi="Times New Roman" w:cs="Times New Roman"/>
          <w:i/>
          <w:sz w:val="24"/>
          <w:szCs w:val="24"/>
        </w:rPr>
        <w:t xml:space="preserve">Симфония. Поэма. Портрет. Сонатина. Эпиграмма. Натюрморт. Пейзаж. Ода. Анапест. Графика. Оратория. Ария. </w:t>
      </w:r>
    </w:p>
    <w:p w:rsidR="009F7637" w:rsidRDefault="009F7637" w:rsidP="009F76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696"/>
        <w:gridCol w:w="5216"/>
        <w:gridCol w:w="3686"/>
      </w:tblGrid>
      <w:tr w:rsidR="009F7637" w:rsidTr="005C5E2E">
        <w:tc>
          <w:tcPr>
            <w:tcW w:w="1696" w:type="dxa"/>
          </w:tcPr>
          <w:p w:rsidR="009F7637" w:rsidRDefault="009F7637" w:rsidP="00E82B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ряда</w:t>
            </w:r>
          </w:p>
        </w:tc>
        <w:tc>
          <w:tcPr>
            <w:tcW w:w="5216" w:type="dxa"/>
          </w:tcPr>
          <w:p w:rsidR="009F7637" w:rsidRDefault="009F7637" w:rsidP="00E82B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Ряд (группа)</w:t>
            </w:r>
          </w:p>
        </w:tc>
        <w:tc>
          <w:tcPr>
            <w:tcW w:w="3686" w:type="dxa"/>
          </w:tcPr>
          <w:p w:rsidR="009F7637" w:rsidRDefault="009F7637" w:rsidP="00E82B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Принцип объединения</w:t>
            </w:r>
          </w:p>
        </w:tc>
      </w:tr>
      <w:tr w:rsidR="009F7637" w:rsidTr="005C5E2E">
        <w:tc>
          <w:tcPr>
            <w:tcW w:w="1696" w:type="dxa"/>
          </w:tcPr>
          <w:p w:rsidR="009F7637" w:rsidRDefault="009F7637" w:rsidP="005C5E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16" w:type="dxa"/>
          </w:tcPr>
          <w:p w:rsidR="009F7637" w:rsidRPr="00886D34" w:rsidRDefault="009F7637" w:rsidP="005C5E2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F7637" w:rsidRPr="00886D34" w:rsidRDefault="009F7637" w:rsidP="005C5E2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637" w:rsidTr="005C5E2E">
        <w:tc>
          <w:tcPr>
            <w:tcW w:w="1696" w:type="dxa"/>
          </w:tcPr>
          <w:p w:rsidR="009F7637" w:rsidRDefault="009F7637" w:rsidP="005C5E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16" w:type="dxa"/>
          </w:tcPr>
          <w:p w:rsidR="009F7637" w:rsidRPr="00886D34" w:rsidRDefault="009F7637" w:rsidP="005C5E2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F7637" w:rsidRPr="00886D34" w:rsidRDefault="009F7637" w:rsidP="005C5E2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637" w:rsidTr="005C5E2E">
        <w:tc>
          <w:tcPr>
            <w:tcW w:w="1696" w:type="dxa"/>
          </w:tcPr>
          <w:p w:rsidR="009F7637" w:rsidRDefault="009F7637" w:rsidP="005C5E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16" w:type="dxa"/>
          </w:tcPr>
          <w:p w:rsidR="009F7637" w:rsidRPr="00CE4FBC" w:rsidRDefault="009F7637" w:rsidP="005C5E2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F7637" w:rsidRPr="00886D34" w:rsidRDefault="009F7637" w:rsidP="005C5E2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5E2E" w:rsidRDefault="005C5E2E" w:rsidP="000C72D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5E2E" w:rsidRDefault="005C5E2E" w:rsidP="000C72D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5E2E" w:rsidRDefault="005C5E2E" w:rsidP="005C5E2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ТВОРЧЕСКИЙ ТУР</w:t>
      </w:r>
    </w:p>
    <w:p w:rsidR="000C72D9" w:rsidRDefault="000C72D9" w:rsidP="000C7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Опишите здание, которое </w:t>
      </w:r>
      <w:r w:rsidRPr="0063516B">
        <w:rPr>
          <w:rFonts w:ascii="Times New Roman" w:hAnsi="Times New Roman" w:cs="Times New Roman"/>
          <w:sz w:val="24"/>
          <w:szCs w:val="24"/>
          <w:u w:val="single"/>
        </w:rPr>
        <w:t>мог бы построить</w:t>
      </w:r>
      <w:r>
        <w:rPr>
          <w:rFonts w:ascii="Times New Roman" w:hAnsi="Times New Roman" w:cs="Times New Roman"/>
          <w:sz w:val="24"/>
          <w:szCs w:val="24"/>
        </w:rPr>
        <w:t xml:space="preserve"> архитектор Филиппо Брунеллески. Воспользуйтесь фотографиями его произведений, представленных на бланке «Зрительный ряд» и терминологией, представленной ниже. </w:t>
      </w:r>
    </w:p>
    <w:p w:rsidR="000C72D9" w:rsidRDefault="000C72D9" w:rsidP="000C7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Термины: </w:t>
      </w:r>
      <w:r w:rsidRPr="0063516B">
        <w:rPr>
          <w:rFonts w:ascii="Times New Roman" w:hAnsi="Times New Roman" w:cs="Times New Roman"/>
          <w:i/>
          <w:sz w:val="24"/>
          <w:szCs w:val="24"/>
        </w:rPr>
        <w:t>купол</w:t>
      </w:r>
      <w:r>
        <w:rPr>
          <w:rFonts w:ascii="Times New Roman" w:hAnsi="Times New Roman" w:cs="Times New Roman"/>
          <w:i/>
          <w:sz w:val="24"/>
          <w:szCs w:val="24"/>
        </w:rPr>
        <w:t>;</w:t>
      </w:r>
      <w:r w:rsidRPr="0063516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фонарь с эдикулами (полукруглыми выступами), венчающий купол; </w:t>
      </w:r>
      <w:r w:rsidRPr="0063516B">
        <w:rPr>
          <w:rFonts w:ascii="Times New Roman" w:hAnsi="Times New Roman" w:cs="Times New Roman"/>
          <w:i/>
          <w:sz w:val="24"/>
          <w:szCs w:val="24"/>
        </w:rPr>
        <w:t>закон симметрии</w:t>
      </w:r>
      <w:r>
        <w:rPr>
          <w:rFonts w:ascii="Times New Roman" w:hAnsi="Times New Roman" w:cs="Times New Roman"/>
          <w:i/>
          <w:sz w:val="24"/>
          <w:szCs w:val="24"/>
        </w:rPr>
        <w:t>; простота и ясность форм; мотивы древнеримского, романского и готического зодчества; воздушная аркада, опирающаяся на изящные коринфские колонны; игра геометрических форм; фасад, декорированный чередующимися глубокими нишами и окнами; ритм и динамичность; ритмичное чередование колоннад и арочных сводов рождает глубину и визуальное расширение пространства; оформление стен здания майоликой.</w:t>
      </w:r>
    </w:p>
    <w:p w:rsidR="000C72D9" w:rsidRPr="0063516B" w:rsidRDefault="000C72D9" w:rsidP="000C7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разместите на Бланке ответов. Обязательно отметьте социальное назначение здания, его внешнее оформление.</w:t>
      </w:r>
    </w:p>
    <w:tbl>
      <w:tblPr>
        <w:tblStyle w:val="a3"/>
        <w:tblW w:w="0" w:type="auto"/>
        <w:tblLook w:val="04A0"/>
      </w:tblPr>
      <w:tblGrid>
        <w:gridCol w:w="2689"/>
        <w:gridCol w:w="7909"/>
      </w:tblGrid>
      <w:tr w:rsidR="000C72D9" w:rsidTr="005C5E2E">
        <w:tc>
          <w:tcPr>
            <w:tcW w:w="2689" w:type="dxa"/>
          </w:tcPr>
          <w:p w:rsidR="000C72D9" w:rsidRPr="00AA003F" w:rsidRDefault="000C72D9" w:rsidP="000C72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03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социального назначения здания</w:t>
            </w:r>
          </w:p>
        </w:tc>
        <w:tc>
          <w:tcPr>
            <w:tcW w:w="7909" w:type="dxa"/>
          </w:tcPr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72D9" w:rsidTr="005C5E2E">
        <w:tc>
          <w:tcPr>
            <w:tcW w:w="2689" w:type="dxa"/>
          </w:tcPr>
          <w:p w:rsidR="000C72D9" w:rsidRPr="00AA003F" w:rsidRDefault="000C72D9" w:rsidP="000C72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0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архитектурных элементов </w:t>
            </w:r>
          </w:p>
        </w:tc>
        <w:tc>
          <w:tcPr>
            <w:tcW w:w="7909" w:type="dxa"/>
          </w:tcPr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72D9" w:rsidTr="005C5E2E">
        <w:tc>
          <w:tcPr>
            <w:tcW w:w="2689" w:type="dxa"/>
          </w:tcPr>
          <w:p w:rsidR="000C72D9" w:rsidRPr="00AA003F" w:rsidRDefault="000C72D9" w:rsidP="000C72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0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Внешнее декоративное оформление здания</w:t>
            </w:r>
          </w:p>
        </w:tc>
        <w:tc>
          <w:tcPr>
            <w:tcW w:w="7909" w:type="dxa"/>
          </w:tcPr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9F7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2D9" w:rsidRDefault="000C72D9" w:rsidP="00AA0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C72D9" w:rsidRDefault="000C72D9" w:rsidP="009F76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5E2E" w:rsidRDefault="005C5E2E" w:rsidP="009F76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Баллы за выполнение заданий</w:t>
      </w:r>
    </w:p>
    <w:p w:rsidR="005C5E2E" w:rsidRDefault="005C5E2E" w:rsidP="009F76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727" w:type="dxa"/>
        <w:tblLayout w:type="fixed"/>
        <w:tblLook w:val="04A0"/>
      </w:tblPr>
      <w:tblGrid>
        <w:gridCol w:w="675"/>
        <w:gridCol w:w="709"/>
        <w:gridCol w:w="709"/>
        <w:gridCol w:w="709"/>
        <w:gridCol w:w="708"/>
        <w:gridCol w:w="709"/>
        <w:gridCol w:w="709"/>
        <w:gridCol w:w="1843"/>
        <w:gridCol w:w="1538"/>
        <w:gridCol w:w="1418"/>
      </w:tblGrid>
      <w:tr w:rsidR="00203CDF" w:rsidRPr="007A75AF" w:rsidTr="005C5E2E">
        <w:tc>
          <w:tcPr>
            <w:tcW w:w="4928" w:type="dxa"/>
            <w:gridSpan w:val="7"/>
          </w:tcPr>
          <w:p w:rsidR="00203CDF" w:rsidRPr="007A75AF" w:rsidRDefault="00203CDF" w:rsidP="00B711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Теоретический тур</w:t>
            </w:r>
          </w:p>
        </w:tc>
        <w:tc>
          <w:tcPr>
            <w:tcW w:w="1843" w:type="dxa"/>
            <w:vMerge w:val="restart"/>
          </w:tcPr>
          <w:p w:rsidR="00203CDF" w:rsidRPr="007A75AF" w:rsidRDefault="00203CDF" w:rsidP="00B711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Общий балл за теоретический тур</w:t>
            </w:r>
          </w:p>
        </w:tc>
        <w:tc>
          <w:tcPr>
            <w:tcW w:w="1538" w:type="dxa"/>
            <w:vMerge w:val="restart"/>
          </w:tcPr>
          <w:p w:rsidR="00203CDF" w:rsidRPr="007A75AF" w:rsidRDefault="00203CDF" w:rsidP="00B711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Творческий тур</w:t>
            </w:r>
          </w:p>
        </w:tc>
        <w:tc>
          <w:tcPr>
            <w:tcW w:w="1418" w:type="dxa"/>
            <w:vMerge w:val="restart"/>
          </w:tcPr>
          <w:p w:rsidR="00203CDF" w:rsidRPr="007A75AF" w:rsidRDefault="00203CDF" w:rsidP="00B711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Сумма баллов</w:t>
            </w:r>
          </w:p>
        </w:tc>
      </w:tr>
      <w:tr w:rsidR="00203CDF" w:rsidRPr="007A75AF" w:rsidTr="005C5E2E">
        <w:tc>
          <w:tcPr>
            <w:tcW w:w="675" w:type="dxa"/>
          </w:tcPr>
          <w:p w:rsidR="00203CDF" w:rsidRPr="007A75AF" w:rsidRDefault="00203CDF" w:rsidP="00B711D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№1</w:t>
            </w:r>
          </w:p>
        </w:tc>
        <w:tc>
          <w:tcPr>
            <w:tcW w:w="709" w:type="dxa"/>
          </w:tcPr>
          <w:p w:rsidR="00203CDF" w:rsidRPr="007A75AF" w:rsidRDefault="00203CDF" w:rsidP="00B711D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№2</w:t>
            </w:r>
          </w:p>
        </w:tc>
        <w:tc>
          <w:tcPr>
            <w:tcW w:w="709" w:type="dxa"/>
          </w:tcPr>
          <w:p w:rsidR="00203CDF" w:rsidRPr="007A75AF" w:rsidRDefault="00203CDF" w:rsidP="00B711D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№3</w:t>
            </w:r>
          </w:p>
        </w:tc>
        <w:tc>
          <w:tcPr>
            <w:tcW w:w="709" w:type="dxa"/>
          </w:tcPr>
          <w:p w:rsidR="00203CDF" w:rsidRPr="007A75AF" w:rsidRDefault="00203CDF" w:rsidP="00B711D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№4</w:t>
            </w:r>
          </w:p>
        </w:tc>
        <w:tc>
          <w:tcPr>
            <w:tcW w:w="708" w:type="dxa"/>
          </w:tcPr>
          <w:p w:rsidR="00203CDF" w:rsidRPr="007A75AF" w:rsidRDefault="00203CDF" w:rsidP="00B711D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№5</w:t>
            </w:r>
          </w:p>
        </w:tc>
        <w:tc>
          <w:tcPr>
            <w:tcW w:w="709" w:type="dxa"/>
          </w:tcPr>
          <w:p w:rsidR="00203CDF" w:rsidRPr="007A75AF" w:rsidRDefault="00203CDF" w:rsidP="00B711D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№6</w:t>
            </w:r>
          </w:p>
        </w:tc>
        <w:tc>
          <w:tcPr>
            <w:tcW w:w="709" w:type="dxa"/>
          </w:tcPr>
          <w:p w:rsidR="00203CDF" w:rsidRPr="007A75AF" w:rsidRDefault="00203CDF" w:rsidP="00B711D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№7</w:t>
            </w:r>
          </w:p>
        </w:tc>
        <w:tc>
          <w:tcPr>
            <w:tcW w:w="1843" w:type="dxa"/>
            <w:vMerge/>
          </w:tcPr>
          <w:p w:rsidR="00203CDF" w:rsidRPr="007A75AF" w:rsidRDefault="00203CDF" w:rsidP="00B711D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8" w:type="dxa"/>
            <w:vMerge/>
          </w:tcPr>
          <w:p w:rsidR="00203CDF" w:rsidRPr="007A75AF" w:rsidRDefault="00203CDF" w:rsidP="00B711D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203CDF" w:rsidRPr="007A75AF" w:rsidRDefault="00203CDF" w:rsidP="00B711D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03CDF" w:rsidRPr="007A75AF" w:rsidTr="005C5E2E">
        <w:tc>
          <w:tcPr>
            <w:tcW w:w="675" w:type="dxa"/>
          </w:tcPr>
          <w:p w:rsidR="00203CDF" w:rsidRDefault="00203CDF" w:rsidP="00B711D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03CDF" w:rsidRPr="007A75AF" w:rsidRDefault="00203CDF" w:rsidP="00B711D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03CDF" w:rsidRPr="007A75AF" w:rsidRDefault="00203CDF" w:rsidP="00B711D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03CDF" w:rsidRPr="007A75AF" w:rsidRDefault="00203CDF" w:rsidP="00B711D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03CDF" w:rsidRPr="007A75AF" w:rsidRDefault="00203CDF" w:rsidP="00B711D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:rsidR="00203CDF" w:rsidRPr="007A75AF" w:rsidRDefault="00203CDF" w:rsidP="00B711D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03CDF" w:rsidRPr="007A75AF" w:rsidRDefault="00203CDF" w:rsidP="00B711D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03CDF" w:rsidRPr="007A75AF" w:rsidRDefault="00203CDF" w:rsidP="00B711D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203CDF" w:rsidRPr="007A75AF" w:rsidRDefault="00203CDF" w:rsidP="00B711D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8" w:type="dxa"/>
          </w:tcPr>
          <w:p w:rsidR="00203CDF" w:rsidRPr="007A75AF" w:rsidRDefault="00203CDF" w:rsidP="00B711D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03CDF" w:rsidRPr="007A75AF" w:rsidRDefault="00203CDF" w:rsidP="00B711D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460FE" w:rsidRDefault="00D460FE" w:rsidP="00076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CDF" w:rsidRPr="00076358" w:rsidRDefault="00203CDF" w:rsidP="00076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предметного жюри:    </w:t>
      </w:r>
    </w:p>
    <w:sectPr w:rsidR="00203CDF" w:rsidRPr="00076358" w:rsidSect="00203C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8221D"/>
    <w:multiLevelType w:val="hybridMultilevel"/>
    <w:tmpl w:val="4A064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40B19"/>
    <w:multiLevelType w:val="hybridMultilevel"/>
    <w:tmpl w:val="3EF226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C6216"/>
    <w:multiLevelType w:val="hybridMultilevel"/>
    <w:tmpl w:val="FAF4F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585AB5"/>
    <w:multiLevelType w:val="hybridMultilevel"/>
    <w:tmpl w:val="D55A8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A77F77"/>
    <w:multiLevelType w:val="hybridMultilevel"/>
    <w:tmpl w:val="648A8C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D80676"/>
    <w:multiLevelType w:val="hybridMultilevel"/>
    <w:tmpl w:val="85D24630"/>
    <w:lvl w:ilvl="0" w:tplc="F0C0B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76A9D"/>
    <w:rsid w:val="0002574C"/>
    <w:rsid w:val="00076358"/>
    <w:rsid w:val="000A4B5E"/>
    <w:rsid w:val="000C72D9"/>
    <w:rsid w:val="001C2481"/>
    <w:rsid w:val="00203CDF"/>
    <w:rsid w:val="0022573F"/>
    <w:rsid w:val="0033486E"/>
    <w:rsid w:val="00365754"/>
    <w:rsid w:val="0038021E"/>
    <w:rsid w:val="00393215"/>
    <w:rsid w:val="003F1BE6"/>
    <w:rsid w:val="004660D2"/>
    <w:rsid w:val="00473AD6"/>
    <w:rsid w:val="00476A9D"/>
    <w:rsid w:val="0048298E"/>
    <w:rsid w:val="004D05D2"/>
    <w:rsid w:val="00521D08"/>
    <w:rsid w:val="005B6D31"/>
    <w:rsid w:val="005C5E2E"/>
    <w:rsid w:val="006805D8"/>
    <w:rsid w:val="006F0008"/>
    <w:rsid w:val="007C1C0C"/>
    <w:rsid w:val="00843EB3"/>
    <w:rsid w:val="00854675"/>
    <w:rsid w:val="00917ED5"/>
    <w:rsid w:val="009F7637"/>
    <w:rsid w:val="00A36953"/>
    <w:rsid w:val="00AA003F"/>
    <w:rsid w:val="00AB3AC3"/>
    <w:rsid w:val="00AC6633"/>
    <w:rsid w:val="00BA145A"/>
    <w:rsid w:val="00BA4A51"/>
    <w:rsid w:val="00C92B46"/>
    <w:rsid w:val="00D460FE"/>
    <w:rsid w:val="00D70DC7"/>
    <w:rsid w:val="00E772C1"/>
    <w:rsid w:val="00E937F0"/>
    <w:rsid w:val="00FF7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1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1D08"/>
    <w:pPr>
      <w:ind w:left="720"/>
      <w:contextualSpacing/>
    </w:pPr>
  </w:style>
  <w:style w:type="character" w:styleId="a5">
    <w:name w:val="Strong"/>
    <w:basedOn w:val="a0"/>
    <w:uiPriority w:val="22"/>
    <w:qFormat/>
    <w:rsid w:val="00AB3A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1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1D08"/>
    <w:pPr>
      <w:ind w:left="720"/>
      <w:contextualSpacing/>
    </w:pPr>
  </w:style>
  <w:style w:type="character" w:styleId="a5">
    <w:name w:val="Strong"/>
    <w:basedOn w:val="a0"/>
    <w:uiPriority w:val="22"/>
    <w:qFormat/>
    <w:rsid w:val="00AB3A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Файзуллина</dc:creator>
  <cp:lastModifiedBy>User</cp:lastModifiedBy>
  <cp:revision>2</cp:revision>
  <dcterms:created xsi:type="dcterms:W3CDTF">2024-11-05T17:12:00Z</dcterms:created>
  <dcterms:modified xsi:type="dcterms:W3CDTF">2024-11-05T17:12:00Z</dcterms:modified>
</cp:coreProperties>
</file>